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AA6E30" w:rsidTr="00AA6E30">
        <w:trPr>
          <w:trHeight w:val="1418"/>
        </w:trPr>
        <w:tc>
          <w:tcPr>
            <w:tcW w:w="8613" w:type="dxa"/>
          </w:tcPr>
          <w:p w:rsidR="00AA6E30" w:rsidRDefault="00AA6E30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ПИТАННЯ, ВКЛЮЧЕНІ ДЛЯ РОЗГЛЯДУ НА</w:t>
            </w:r>
          </w:p>
          <w:p w:rsidR="00AA6E30" w:rsidRDefault="00AA6E30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AA6E30" w:rsidRDefault="00AA6E30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AA6E30" w:rsidRDefault="00017A2D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14 травня 2019</w:t>
            </w:r>
            <w:r w:rsidR="00AA6E30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року</w:t>
            </w:r>
            <w:r w:rsidR="00AA6E30"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09.30   </w:t>
            </w:r>
          </w:p>
          <w:p w:rsidR="00AA6E30" w:rsidRDefault="00AA6E30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9F2F5A" w:rsidTr="00AA6E30">
        <w:trPr>
          <w:trHeight w:val="986"/>
        </w:trPr>
        <w:tc>
          <w:tcPr>
            <w:tcW w:w="8613" w:type="dxa"/>
          </w:tcPr>
          <w:p w:rsidR="009F2F5A" w:rsidRDefault="009F2F5A" w:rsidP="00AA6E3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ради «Про міський бюджет на 2019 рік» </w:t>
            </w:r>
          </w:p>
          <w:p w:rsidR="009F2F5A" w:rsidRDefault="009F2F5A" w:rsidP="009F2F5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Харенко Тетяна Іванівна       </w:t>
            </w:r>
          </w:p>
          <w:p w:rsidR="009F2F5A" w:rsidRDefault="009F2F5A" w:rsidP="009F2F5A">
            <w:pPr>
              <w:rPr>
                <w:sz w:val="28"/>
                <w:szCs w:val="28"/>
                <w:lang w:val="en-US" w:eastAsia="en-US"/>
              </w:rPr>
            </w:pPr>
            <w:r w:rsidRPr="009F2F5A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9F2F5A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фінансової політики.</w:t>
            </w:r>
          </w:p>
          <w:p w:rsidR="00017A2D" w:rsidRPr="00017A2D" w:rsidRDefault="00017A2D" w:rsidP="009F2F5A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AA6E30" w:rsidTr="00AA6E30">
        <w:trPr>
          <w:trHeight w:val="986"/>
        </w:trPr>
        <w:tc>
          <w:tcPr>
            <w:tcW w:w="8613" w:type="dxa"/>
            <w:hideMark/>
          </w:tcPr>
          <w:p w:rsidR="00AA6E30" w:rsidRDefault="00AA6E30" w:rsidP="00AA6E3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</w:t>
            </w:r>
            <w:r w:rsidR="00341D1B">
              <w:rPr>
                <w:sz w:val="28"/>
                <w:szCs w:val="28"/>
                <w:lang w:val="uk-UA" w:eastAsia="en-US"/>
              </w:rPr>
              <w:t xml:space="preserve">встановлення  піклування над неповнолітнім </w:t>
            </w:r>
          </w:p>
          <w:p w:rsidR="00341D1B" w:rsidRDefault="00341D1B" w:rsidP="00AA6E3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яка постраждала внаслідок воєнних дій та збройних конфліктів </w:t>
            </w:r>
          </w:p>
          <w:p w:rsidR="00341D1B" w:rsidRDefault="00341D1B" w:rsidP="00AA6E3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втрату статусу дитини, позбавленої батьківського піклування </w:t>
            </w:r>
          </w:p>
          <w:p w:rsidR="00341D1B" w:rsidRPr="0083113D" w:rsidRDefault="00341D1B" w:rsidP="0083113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</w:t>
            </w:r>
          </w:p>
          <w:p w:rsidR="00AA6E30" w:rsidRPr="00AA6E30" w:rsidRDefault="00AA6E30" w:rsidP="00AA6E30">
            <w:pPr>
              <w:rPr>
                <w:sz w:val="28"/>
                <w:szCs w:val="28"/>
                <w:lang w:val="uk-UA" w:eastAsia="en-US"/>
              </w:rPr>
            </w:pPr>
            <w:r w:rsidRPr="00AA6E30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AA6E30"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 w:rsidRPr="00AA6E30"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 w:rsidRPr="00AA6E30">
              <w:rPr>
                <w:sz w:val="28"/>
                <w:szCs w:val="28"/>
                <w:lang w:val="uk-UA" w:eastAsia="en-US"/>
              </w:rPr>
              <w:t xml:space="preserve">  Світлана Олександрівна    </w:t>
            </w:r>
          </w:p>
          <w:p w:rsidR="00AA6E30" w:rsidRDefault="00AA6E30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 </w:t>
            </w:r>
          </w:p>
          <w:p w:rsidR="00017A2D" w:rsidRPr="00017A2D" w:rsidRDefault="00017A2D">
            <w:pPr>
              <w:rPr>
                <w:sz w:val="28"/>
                <w:szCs w:val="28"/>
                <w:lang w:val="en-US" w:eastAsia="en-US"/>
              </w:rPr>
            </w:pPr>
          </w:p>
          <w:p w:rsidR="00AA6E30" w:rsidRDefault="00AA6E30" w:rsidP="00AA6E3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Боєчка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Ф.Ф.</w:t>
            </w:r>
          </w:p>
          <w:p w:rsidR="00AA6E30" w:rsidRDefault="00AA6E3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Іляшенко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Віталій Володимирович      </w:t>
            </w:r>
          </w:p>
          <w:p w:rsidR="00AA6E30" w:rsidRDefault="00AA6E30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017A2D">
              <w:rPr>
                <w:sz w:val="28"/>
                <w:szCs w:val="28"/>
                <w:lang w:val="uk-UA" w:eastAsia="en-US"/>
              </w:rPr>
              <w:t xml:space="preserve"> департамент  </w:t>
            </w:r>
            <w:proofErr w:type="spellStart"/>
            <w:r w:rsidR="00017A2D">
              <w:rPr>
                <w:sz w:val="28"/>
                <w:szCs w:val="28"/>
                <w:lang w:val="uk-UA" w:eastAsia="en-US"/>
              </w:rPr>
              <w:t>оргзабезпечення</w:t>
            </w:r>
            <w:proofErr w:type="spellEnd"/>
          </w:p>
          <w:p w:rsidR="00017A2D" w:rsidRPr="00017A2D" w:rsidRDefault="00017A2D">
            <w:pPr>
              <w:rPr>
                <w:sz w:val="28"/>
                <w:szCs w:val="28"/>
                <w:lang w:val="en-US" w:eastAsia="en-US"/>
              </w:rPr>
            </w:pPr>
          </w:p>
          <w:p w:rsidR="00AA6E30" w:rsidRDefault="00AA6E30" w:rsidP="00AA6E3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19.12.2018 № 1220 «Про затвердження фінансового плану КП «Центральний стадіон» </w:t>
            </w:r>
          </w:p>
          <w:p w:rsidR="00AA6E30" w:rsidRDefault="00AA6E3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Ірина Іванівна       </w:t>
            </w:r>
          </w:p>
          <w:p w:rsidR="00AA6E30" w:rsidRDefault="00AA6E30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економіки </w:t>
            </w:r>
          </w:p>
          <w:p w:rsidR="00017A2D" w:rsidRPr="00017A2D" w:rsidRDefault="00017A2D">
            <w:pPr>
              <w:rPr>
                <w:sz w:val="28"/>
                <w:szCs w:val="28"/>
                <w:lang w:val="en-US" w:eastAsia="en-US"/>
              </w:rPr>
            </w:pPr>
          </w:p>
          <w:p w:rsidR="00AA6E30" w:rsidRDefault="00AA6E30" w:rsidP="00E553F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14.12.2018 № 1152 «Про затвердження порядку надання пільг членам сімей загиблих учасників АТО, ООС на оплату житлово-комунальних послуг за рахунок коштів міського бюджету»  </w:t>
            </w:r>
          </w:p>
          <w:p w:rsidR="005058B9" w:rsidRPr="005058B9" w:rsidRDefault="005058B9" w:rsidP="005058B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внесення змін до рішення виконкому від 16.01.2018 № 39 «Про затвердження порядку надання пільг особам</w:t>
            </w:r>
            <w:r w:rsidR="009F2F5A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з інвалідністю по зору </w:t>
            </w:r>
            <w:r w:rsidR="0083113D">
              <w:rPr>
                <w:sz w:val="28"/>
                <w:szCs w:val="28"/>
                <w:lang w:val="en-US" w:eastAsia="en-US"/>
              </w:rPr>
              <w:t>I</w:t>
            </w:r>
            <w:r w:rsidR="0083113D" w:rsidRPr="0083113D">
              <w:rPr>
                <w:sz w:val="28"/>
                <w:szCs w:val="28"/>
                <w:lang w:val="uk-UA" w:eastAsia="en-US"/>
              </w:rPr>
              <w:t xml:space="preserve"> </w:t>
            </w:r>
            <w:r w:rsidR="0083113D">
              <w:rPr>
                <w:sz w:val="28"/>
                <w:szCs w:val="28"/>
                <w:lang w:val="uk-UA" w:eastAsia="en-US"/>
              </w:rPr>
              <w:t>та</w:t>
            </w:r>
            <w:r w:rsidR="0083113D" w:rsidRPr="0083113D">
              <w:rPr>
                <w:sz w:val="28"/>
                <w:szCs w:val="28"/>
                <w:lang w:val="uk-UA" w:eastAsia="en-US"/>
              </w:rPr>
              <w:t xml:space="preserve"> </w:t>
            </w:r>
            <w:r w:rsidR="0083113D">
              <w:rPr>
                <w:sz w:val="28"/>
                <w:szCs w:val="28"/>
                <w:lang w:val="en-US" w:eastAsia="en-US"/>
              </w:rPr>
              <w:t>II</w:t>
            </w:r>
            <w:r w:rsidR="0083113D" w:rsidRPr="0083113D">
              <w:rPr>
                <w:sz w:val="28"/>
                <w:szCs w:val="28"/>
                <w:lang w:val="uk-UA" w:eastAsia="en-US"/>
              </w:rPr>
              <w:t xml:space="preserve"> </w:t>
            </w:r>
            <w:r w:rsidR="0083113D">
              <w:rPr>
                <w:sz w:val="28"/>
                <w:szCs w:val="28"/>
                <w:lang w:val="uk-UA" w:eastAsia="en-US"/>
              </w:rPr>
              <w:t xml:space="preserve">групи на оплату житлово-комунальних послуг» </w:t>
            </w:r>
          </w:p>
          <w:p w:rsidR="00AA6E30" w:rsidRDefault="00AA6E3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Гудзенко Олег Іванович         </w:t>
            </w:r>
          </w:p>
          <w:p w:rsidR="00AA6E30" w:rsidRDefault="00AA6E30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соціальної політики.</w:t>
            </w:r>
          </w:p>
          <w:p w:rsidR="00017A2D" w:rsidRPr="00017A2D" w:rsidRDefault="00017A2D">
            <w:pPr>
              <w:rPr>
                <w:sz w:val="28"/>
                <w:szCs w:val="28"/>
                <w:lang w:val="en-US" w:eastAsia="en-US"/>
              </w:rPr>
            </w:pPr>
          </w:p>
          <w:p w:rsidR="0083113D" w:rsidRDefault="00017A2D" w:rsidP="0083113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 w:rsidR="0083113D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17.04.2018 № 287 «Про утворення адміністративної комісії виконавчого комітету міської ради» </w:t>
            </w:r>
          </w:p>
          <w:p w:rsidR="0083113D" w:rsidRDefault="0083113D" w:rsidP="0083113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Косяк Віталій Петрович          </w:t>
            </w:r>
          </w:p>
          <w:p w:rsidR="0083113D" w:rsidRPr="0083113D" w:rsidRDefault="0083113D" w:rsidP="0083113D">
            <w:pPr>
              <w:rPr>
                <w:sz w:val="28"/>
                <w:szCs w:val="28"/>
                <w:lang w:val="uk-UA" w:eastAsia="en-US"/>
              </w:rPr>
            </w:pPr>
            <w:r w:rsidRPr="0083113D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83113D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управління інспектування.</w:t>
            </w:r>
          </w:p>
          <w:p w:rsidR="00AA6E30" w:rsidRDefault="00017A2D" w:rsidP="00E553F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017A2D"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  <w:r w:rsidR="00AA6E30">
              <w:rPr>
                <w:sz w:val="28"/>
                <w:szCs w:val="28"/>
                <w:lang w:val="uk-UA" w:eastAsia="en-US"/>
              </w:rPr>
              <w:t>Про  відшкодування відсотків за користування кредитними коштами ОСББ «</w:t>
            </w:r>
            <w:r w:rsidR="00AE7C3D">
              <w:rPr>
                <w:sz w:val="28"/>
                <w:szCs w:val="28"/>
                <w:lang w:val="uk-UA" w:eastAsia="en-US"/>
              </w:rPr>
              <w:t>Центр-2</w:t>
            </w:r>
            <w:r w:rsidR="00AA6E30"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AA6E30" w:rsidRDefault="00AA6E30" w:rsidP="00AE7C3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</w:t>
            </w:r>
            <w:r w:rsidR="00AE7C3D">
              <w:rPr>
                <w:sz w:val="28"/>
                <w:szCs w:val="28"/>
                <w:lang w:val="uk-UA" w:eastAsia="en-US"/>
              </w:rPr>
              <w:t xml:space="preserve"> розподіл коштів на капітальний ремонт житлового  будинку ОСББ </w:t>
            </w:r>
            <w:r w:rsidR="000A2C07">
              <w:rPr>
                <w:sz w:val="28"/>
                <w:szCs w:val="28"/>
                <w:lang w:val="uk-UA" w:eastAsia="en-US"/>
              </w:rPr>
              <w:t xml:space="preserve">«ЦЕНТР-2» на 2019 рік </w:t>
            </w:r>
          </w:p>
          <w:p w:rsidR="000A2C07" w:rsidRDefault="000A2C07" w:rsidP="00AE7C3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розподіл коштів на капітальний ремонт житлового  будинку ОСББ «Будівельник-777» на 2019 рік </w:t>
            </w:r>
          </w:p>
          <w:p w:rsidR="000A2C07" w:rsidRDefault="000A2C07" w:rsidP="00AE7C3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розподіл коштів на капітальний ремонт житлового  будинку ОСББ «Гагаріна 37» на 2019 рік </w:t>
            </w:r>
          </w:p>
          <w:p w:rsidR="000A2C07" w:rsidRDefault="000A2C07" w:rsidP="00AE7C3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розподіл коштів на капітальний ремонт житлового  будинку ОСББ «Гагаріна 49» на 2019 рік </w:t>
            </w:r>
          </w:p>
          <w:p w:rsidR="000A2C07" w:rsidRDefault="000A2C07" w:rsidP="00AE7C3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 розподіл коштів на капітальний ремонт житлового  будинку ОСББ «700-річчя Черкас» на 2019 рік </w:t>
            </w:r>
          </w:p>
          <w:p w:rsidR="000A2C07" w:rsidRDefault="000A2C07" w:rsidP="00AE7C3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 розподіл коштів на капітальний ремонт житлового  будинку ОСББ «Гоголя-221» </w:t>
            </w:r>
            <w:r w:rsidR="00341D1B">
              <w:rPr>
                <w:sz w:val="28"/>
                <w:szCs w:val="28"/>
                <w:lang w:val="uk-UA" w:eastAsia="en-US"/>
              </w:rPr>
              <w:t xml:space="preserve"> на 2019 рік </w:t>
            </w:r>
          </w:p>
          <w:p w:rsidR="00843AB0" w:rsidRDefault="00341D1B" w:rsidP="00AE7C3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«Героїв Дніпра 81»  на 2019 рік </w:t>
            </w:r>
          </w:p>
          <w:p w:rsidR="00341D1B" w:rsidRDefault="00341D1B" w:rsidP="00AE7C3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розподіл коштів на капітальний ремонт житлового будинку ОСББ «Наддніпрянське 4, 6, 8» на 2019 рік </w:t>
            </w:r>
          </w:p>
          <w:p w:rsidR="00341D1B" w:rsidRDefault="00341D1B" w:rsidP="00AE7C3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розподіл коштів на капітальний ремонт житлового будинку ОСББ «Гагаріна-25» на 2019 рік </w:t>
            </w:r>
          </w:p>
          <w:p w:rsidR="00341D1B" w:rsidRDefault="00341D1B" w:rsidP="00AE7C3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розподіл коштів на капітальний ремонт житлового будинку ОСББ «Сагайдачного 174» на 2019 рік </w:t>
            </w:r>
          </w:p>
          <w:p w:rsidR="00341D1B" w:rsidRDefault="00341D1B" w:rsidP="00AE7C3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розподіл коштів на капітальний ремонт житлового будинку ОСББ «Гагаріна 85, 87» на 2019 рік </w:t>
            </w:r>
          </w:p>
          <w:p w:rsidR="00341D1B" w:rsidRDefault="00341D1B" w:rsidP="00AE7C3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розподіл коштів на капітальний ремонт житлового будинку ОСББ «Злагода» на 2019 рік </w:t>
            </w:r>
          </w:p>
          <w:p w:rsidR="00341D1B" w:rsidRDefault="00341D1B" w:rsidP="00AE7C3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розподіл коштів на капітальний ремонт житлового будинку ОСББ «Героїв Дніпра 45» на 2019 рік </w:t>
            </w:r>
          </w:p>
          <w:p w:rsidR="00341D1B" w:rsidRDefault="00341D1B" w:rsidP="00AE7C3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тимчасову заборону руху транспортних засобів вулицею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Новопречистенською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341D1B" w:rsidRDefault="00341D1B" w:rsidP="00AE7C3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5058B9">
              <w:rPr>
                <w:sz w:val="28"/>
                <w:szCs w:val="28"/>
                <w:lang w:val="uk-UA" w:eastAsia="en-US"/>
              </w:rPr>
              <w:t xml:space="preserve">Про дозвіл на видачу ордерів фізичним та юридичним особам на видалення аварійних, фаутних та сухостійних дерев </w:t>
            </w:r>
          </w:p>
          <w:p w:rsidR="005058B9" w:rsidRDefault="005058B9" w:rsidP="00AE7C3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квартири по вул. Сержанта Смірнова</w:t>
            </w:r>
            <w:r w:rsidR="009F2F5A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із житлового фонду соціального призначення </w:t>
            </w:r>
          </w:p>
          <w:p w:rsidR="005058B9" w:rsidRDefault="005058B9" w:rsidP="00AE7C3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квартири по вул. 30-річчя Перемоги, 12 із житлового фонду  соціального призначення </w:t>
            </w:r>
          </w:p>
          <w:p w:rsidR="005058B9" w:rsidRDefault="005058B9" w:rsidP="00AE7C3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виключення квартири по вул. О.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Дашковича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34 із числа службових </w:t>
            </w:r>
          </w:p>
          <w:p w:rsidR="005058B9" w:rsidRDefault="005058B9" w:rsidP="00AE7C3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рішення житлової  комісії УДСНС України в Черкаській області </w:t>
            </w:r>
          </w:p>
          <w:p w:rsidR="005058B9" w:rsidRDefault="005058B9" w:rsidP="00AE7C3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здійснення квартирного обліку </w:t>
            </w:r>
          </w:p>
          <w:p w:rsidR="00AA6E30" w:rsidRDefault="00AA6E3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Панченко Юрій Вікторович      </w:t>
            </w:r>
          </w:p>
          <w:p w:rsidR="00AA6E30" w:rsidRDefault="00AA6E30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017A2D">
              <w:rPr>
                <w:sz w:val="28"/>
                <w:szCs w:val="28"/>
                <w:lang w:val="uk-UA" w:eastAsia="en-US"/>
              </w:rPr>
              <w:t>департамент ЖКК</w:t>
            </w:r>
          </w:p>
          <w:p w:rsidR="00017A2D" w:rsidRPr="00017A2D" w:rsidRDefault="00017A2D">
            <w:pPr>
              <w:rPr>
                <w:sz w:val="28"/>
                <w:szCs w:val="28"/>
                <w:lang w:val="en-US" w:eastAsia="en-US"/>
              </w:rPr>
            </w:pPr>
          </w:p>
          <w:p w:rsidR="00AA6E30" w:rsidRDefault="00017A2D" w:rsidP="0083113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017A2D">
              <w:rPr>
                <w:sz w:val="28"/>
                <w:szCs w:val="28"/>
                <w:lang w:eastAsia="en-US"/>
              </w:rPr>
              <w:t xml:space="preserve"> </w:t>
            </w:r>
            <w:r w:rsidR="00AA6E30">
              <w:rPr>
                <w:sz w:val="28"/>
                <w:szCs w:val="28"/>
                <w:lang w:val="uk-UA" w:eastAsia="en-US"/>
              </w:rPr>
              <w:t xml:space="preserve">Про </w:t>
            </w:r>
            <w:r w:rsidR="0083113D">
              <w:rPr>
                <w:sz w:val="28"/>
                <w:szCs w:val="28"/>
                <w:lang w:val="uk-UA" w:eastAsia="en-US"/>
              </w:rPr>
              <w:t xml:space="preserve"> доручення анулювати паспорти прив’язки ТС ФОП </w:t>
            </w:r>
            <w:r w:rsidR="0083113D">
              <w:rPr>
                <w:sz w:val="28"/>
                <w:szCs w:val="28"/>
                <w:lang w:val="uk-UA" w:eastAsia="en-US"/>
              </w:rPr>
              <w:lastRenderedPageBreak/>
              <w:t xml:space="preserve">Стасю А.В. по вул. 30-річчя Перемоги, біля будинку № 36 </w:t>
            </w:r>
          </w:p>
          <w:p w:rsidR="0083113D" w:rsidRDefault="00017A2D" w:rsidP="0083113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017A2D">
              <w:rPr>
                <w:sz w:val="28"/>
                <w:szCs w:val="28"/>
                <w:lang w:eastAsia="en-US"/>
              </w:rPr>
              <w:t xml:space="preserve"> </w:t>
            </w:r>
            <w:r w:rsidR="0083113D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29.01.2019 № 99 «Про доручення анулювати паспорт прив’язки ТС ФОП Зуєвої О.М. по вул. </w:t>
            </w:r>
            <w:proofErr w:type="spellStart"/>
            <w:r w:rsidR="0083113D">
              <w:rPr>
                <w:sz w:val="28"/>
                <w:szCs w:val="28"/>
                <w:lang w:val="uk-UA" w:eastAsia="en-US"/>
              </w:rPr>
              <w:t>Добровольського</w:t>
            </w:r>
            <w:proofErr w:type="spellEnd"/>
            <w:r w:rsidR="0083113D">
              <w:rPr>
                <w:sz w:val="28"/>
                <w:szCs w:val="28"/>
                <w:lang w:val="uk-UA" w:eastAsia="en-US"/>
              </w:rPr>
              <w:t xml:space="preserve">,15» </w:t>
            </w:r>
          </w:p>
          <w:p w:rsidR="0083113D" w:rsidRDefault="00017A2D" w:rsidP="0083113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017A2D">
              <w:rPr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 w:rsidR="0083113D">
              <w:rPr>
                <w:sz w:val="28"/>
                <w:szCs w:val="28"/>
                <w:lang w:val="uk-UA" w:eastAsia="en-US"/>
              </w:rPr>
              <w:t>Про доручення анулювати паспор</w:t>
            </w:r>
            <w:r w:rsidR="009F2F5A">
              <w:rPr>
                <w:sz w:val="28"/>
                <w:szCs w:val="28"/>
                <w:lang w:val="uk-UA" w:eastAsia="en-US"/>
              </w:rPr>
              <w:t>т</w:t>
            </w:r>
            <w:r w:rsidR="0083113D">
              <w:rPr>
                <w:sz w:val="28"/>
                <w:szCs w:val="28"/>
                <w:lang w:val="uk-UA" w:eastAsia="en-US"/>
              </w:rPr>
              <w:t xml:space="preserve">и прив’язки ТС ФОП </w:t>
            </w:r>
            <w:proofErr w:type="spellStart"/>
            <w:r w:rsidR="0083113D">
              <w:rPr>
                <w:sz w:val="28"/>
                <w:szCs w:val="28"/>
                <w:lang w:val="uk-UA" w:eastAsia="en-US"/>
              </w:rPr>
              <w:t>Лелейкіну</w:t>
            </w:r>
            <w:proofErr w:type="spellEnd"/>
            <w:r w:rsidR="0083113D">
              <w:rPr>
                <w:sz w:val="28"/>
                <w:szCs w:val="28"/>
                <w:lang w:val="uk-UA" w:eastAsia="en-US"/>
              </w:rPr>
              <w:t xml:space="preserve"> Д.А. по вул. В. </w:t>
            </w:r>
            <w:proofErr w:type="spellStart"/>
            <w:r w:rsidR="0083113D">
              <w:rPr>
                <w:sz w:val="28"/>
                <w:szCs w:val="28"/>
                <w:lang w:val="uk-UA" w:eastAsia="en-US"/>
              </w:rPr>
              <w:t>Вергая</w:t>
            </w:r>
            <w:proofErr w:type="spellEnd"/>
            <w:r w:rsidR="0083113D">
              <w:rPr>
                <w:sz w:val="28"/>
                <w:szCs w:val="28"/>
                <w:lang w:val="uk-UA" w:eastAsia="en-US"/>
              </w:rPr>
              <w:t xml:space="preserve">, біля будинку № 34, у комплексі із зупинкою громадського транспорту </w:t>
            </w:r>
          </w:p>
          <w:p w:rsidR="0083113D" w:rsidRDefault="0083113D" w:rsidP="0083113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Фудпленет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83113D" w:rsidRDefault="0083113D" w:rsidP="0083113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 на розміщення зовнішньої реклами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Оптфамація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2» </w:t>
            </w:r>
          </w:p>
          <w:p w:rsidR="0083113D" w:rsidRDefault="0083113D" w:rsidP="0083113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акту про визначення збитків власнику землі від 13.03.2019 № 4-2019 </w:t>
            </w:r>
          </w:p>
          <w:p w:rsidR="0083113D" w:rsidRDefault="0083113D" w:rsidP="0083113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9F2F5A">
              <w:rPr>
                <w:sz w:val="28"/>
                <w:szCs w:val="28"/>
                <w:lang w:val="uk-UA" w:eastAsia="en-US"/>
              </w:rPr>
              <w:t xml:space="preserve"> Про затвердження акту про визначення збитків власнику землі від 13.03.2019 № 3-2019</w:t>
            </w:r>
          </w:p>
          <w:p w:rsidR="009F2F5A" w:rsidRDefault="009F2F5A" w:rsidP="0083113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затвердження акту про визначення збитків власнику землі від 13.03.2019 № 2-2019</w:t>
            </w:r>
          </w:p>
          <w:p w:rsidR="00AA6E30" w:rsidRDefault="00AA6E3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Савін Артур Олександрович       </w:t>
            </w:r>
          </w:p>
          <w:p w:rsidR="00AA6E30" w:rsidRDefault="00AA6E3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архітектури.</w:t>
            </w:r>
          </w:p>
          <w:p w:rsidR="00AA6E30" w:rsidRDefault="00AA6E30">
            <w:pPr>
              <w:rPr>
                <w:sz w:val="28"/>
                <w:szCs w:val="28"/>
                <w:lang w:val="uk-UA" w:eastAsia="en-US"/>
              </w:rPr>
            </w:pPr>
          </w:p>
        </w:tc>
      </w:tr>
    </w:tbl>
    <w:p w:rsidR="008B743C" w:rsidRPr="00AA6E30" w:rsidRDefault="008B743C">
      <w:pPr>
        <w:rPr>
          <w:lang w:val="uk-UA"/>
        </w:rPr>
      </w:pPr>
    </w:p>
    <w:sectPr w:rsidR="008B743C" w:rsidRPr="00AA6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2D07"/>
    <w:multiLevelType w:val="hybridMultilevel"/>
    <w:tmpl w:val="28F6B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33"/>
    <w:rsid w:val="00017A2D"/>
    <w:rsid w:val="000A2C07"/>
    <w:rsid w:val="00341D1B"/>
    <w:rsid w:val="005058B9"/>
    <w:rsid w:val="0083113D"/>
    <w:rsid w:val="00843AB0"/>
    <w:rsid w:val="008B743C"/>
    <w:rsid w:val="009F2F5A"/>
    <w:rsid w:val="00AA6E30"/>
    <w:rsid w:val="00AE7C3D"/>
    <w:rsid w:val="00F8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E30"/>
    <w:pPr>
      <w:ind w:left="720"/>
      <w:contextualSpacing/>
    </w:pPr>
  </w:style>
  <w:style w:type="table" w:styleId="a4">
    <w:name w:val="Table Grid"/>
    <w:basedOn w:val="a1"/>
    <w:rsid w:val="00AA6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E30"/>
    <w:pPr>
      <w:ind w:left="720"/>
      <w:contextualSpacing/>
    </w:pPr>
  </w:style>
  <w:style w:type="table" w:styleId="a4">
    <w:name w:val="Table Grid"/>
    <w:basedOn w:val="a1"/>
    <w:rsid w:val="00AA6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7</cp:revision>
  <dcterms:created xsi:type="dcterms:W3CDTF">2019-05-11T06:31:00Z</dcterms:created>
  <dcterms:modified xsi:type="dcterms:W3CDTF">2019-05-13T06:14:00Z</dcterms:modified>
</cp:coreProperties>
</file>